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3BC" w:rsidRDefault="003E63BC" w:rsidP="003E63BC">
      <w:r>
        <w:rPr>
          <w:u w:val="single"/>
        </w:rPr>
        <w:t>Thomas CHILDERHOUS</w:t>
      </w:r>
      <w:r>
        <w:t xml:space="preserve">    (d.1471)</w:t>
      </w:r>
    </w:p>
    <w:p w:rsidR="003E63BC" w:rsidRDefault="003E63BC" w:rsidP="003E63BC">
      <w:pPr>
        <w:rPr>
          <w:lang w:eastAsia="zh-CN"/>
        </w:rPr>
      </w:pPr>
      <w:r>
        <w:t xml:space="preserve">of </w:t>
      </w:r>
      <w:smartTag w:uri="urn:schemas-microsoft-com:office:smarttags" w:element="City">
        <w:r>
          <w:t>Easton</w:t>
        </w:r>
      </w:smartTag>
      <w:r>
        <w:t xml:space="preserve"> Bavents,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 xml:space="preserve">.  </w:t>
      </w:r>
    </w:p>
    <w:p w:rsidR="003E63BC" w:rsidRDefault="003E63BC" w:rsidP="003E63BC">
      <w:pPr>
        <w:rPr>
          <w:lang w:eastAsia="zh-CN"/>
        </w:rPr>
      </w:pPr>
    </w:p>
    <w:p w:rsidR="003E63BC" w:rsidRDefault="003E63BC" w:rsidP="003E63BC">
      <w:pPr>
        <w:rPr>
          <w:lang w:eastAsia="zh-CN"/>
        </w:rPr>
      </w:pPr>
    </w:p>
    <w:p w:rsidR="003E63BC" w:rsidRPr="004665B0" w:rsidRDefault="003E63BC" w:rsidP="003E63BC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3E63BC" w:rsidRPr="004665B0" w:rsidRDefault="003E63BC" w:rsidP="003E63BC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31</w:t>
      </w:r>
      <w:r w:rsidRPr="004665B0">
        <w:rPr>
          <w:lang w:eastAsia="zh-CN"/>
        </w:rPr>
        <w:t>)</w:t>
      </w:r>
    </w:p>
    <w:p w:rsidR="003E63BC" w:rsidRPr="004665B0" w:rsidRDefault="003E63BC" w:rsidP="003E63BC">
      <w:pPr>
        <w:ind w:left="1440"/>
      </w:pPr>
    </w:p>
    <w:p w:rsidR="003E63BC" w:rsidRPr="004665B0" w:rsidRDefault="003E63BC" w:rsidP="003E63BC">
      <w:pPr>
        <w:ind w:left="720" w:firstLine="720"/>
        <w:rPr>
          <w:lang w:eastAsia="zh-CN"/>
        </w:rPr>
      </w:pPr>
    </w:p>
    <w:p w:rsidR="003E63BC" w:rsidRPr="004665B0" w:rsidRDefault="003E63BC" w:rsidP="003E63BC"/>
    <w:p w:rsidR="003E63BC" w:rsidRDefault="003E63BC" w:rsidP="003E63BC">
      <w:r>
        <w:t>19 August 2011</w:t>
      </w:r>
    </w:p>
    <w:p w:rsidR="00BA4020" w:rsidRDefault="003E63BC"/>
    <w:sectPr w:rsidR="00BA4020" w:rsidSect="00F272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3BC" w:rsidRDefault="003E63BC" w:rsidP="00552EBA">
      <w:r>
        <w:separator/>
      </w:r>
    </w:p>
  </w:endnote>
  <w:endnote w:type="continuationSeparator" w:id="0">
    <w:p w:rsidR="003E63BC" w:rsidRDefault="003E63B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E63BC">
        <w:rPr>
          <w:noProof/>
        </w:rPr>
        <w:t>27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3BC" w:rsidRDefault="003E63BC" w:rsidP="00552EBA">
      <w:r>
        <w:separator/>
      </w:r>
    </w:p>
  </w:footnote>
  <w:footnote w:type="continuationSeparator" w:id="0">
    <w:p w:rsidR="003E63BC" w:rsidRDefault="003E63B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63BC"/>
    <w:rsid w:val="00552EBA"/>
    <w:rsid w:val="00C33865"/>
    <w:rsid w:val="00D45842"/>
    <w:rsid w:val="00F27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3B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E63B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2011-08-27T10:45:00Z</dcterms:created>
  <dcterms:modified xsi:type="dcterms:W3CDTF">2011-08-27T10:45:00Z</dcterms:modified>
</cp:coreProperties>
</file>